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EEEE3" w14:textId="77777777" w:rsidR="0050620D" w:rsidRPr="000B5312" w:rsidRDefault="0050620D" w:rsidP="0050620D">
      <w:pPr>
        <w:rPr>
          <w:rFonts w:ascii="Trebuchet MS" w:hAnsi="Trebuchet MS" w:cs="Arial"/>
          <w:b/>
        </w:rPr>
      </w:pPr>
      <w:r w:rsidRPr="000B5312">
        <w:rPr>
          <w:rFonts w:ascii="Trebuchet MS" w:hAnsi="Trebuchet MS" w:cs="Arial"/>
          <w:b/>
          <w:lang w:val="en-US"/>
        </w:rPr>
        <w:t>0</w:t>
      </w:r>
      <w:r w:rsidRPr="000B5312">
        <w:rPr>
          <w:rFonts w:ascii="Trebuchet MS" w:hAnsi="Trebuchet MS" w:cs="Arial"/>
          <w:b/>
        </w:rPr>
        <w:t xml:space="preserve">.1. </w:t>
      </w:r>
      <w:r w:rsidRPr="000B5312">
        <w:rPr>
          <w:rFonts w:ascii="Trebuchet MS" w:hAnsi="Trebuchet MS" w:cs="Arial"/>
          <w:b/>
          <w:lang w:val="sr-Cyrl-RS"/>
        </w:rPr>
        <w:t>НАСЛОВНА СТРАНА ГЛАВНЕ СВЕСКЕ</w:t>
      </w:r>
    </w:p>
    <w:tbl>
      <w:tblPr>
        <w:tblW w:w="10085" w:type="dxa"/>
        <w:tblCellSpacing w:w="0" w:type="dxa"/>
        <w:tblInd w:w="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"/>
        <w:gridCol w:w="3344"/>
        <w:gridCol w:w="165"/>
        <w:gridCol w:w="6521"/>
      </w:tblGrid>
      <w:tr w:rsidR="00413F82" w:rsidRPr="000B5312" w14:paraId="0AC589CB" w14:textId="77777777" w:rsidTr="00933F92">
        <w:trPr>
          <w:tblCellSpacing w:w="0" w:type="dxa"/>
        </w:trPr>
        <w:tc>
          <w:tcPr>
            <w:tcW w:w="3399" w:type="dxa"/>
            <w:gridSpan w:val="2"/>
            <w:hideMark/>
          </w:tcPr>
          <w:p w14:paraId="10CB5D3C" w14:textId="77777777" w:rsidR="00413F82" w:rsidRPr="000B5312" w:rsidRDefault="00413F82" w:rsidP="00636172">
            <w:pPr>
              <w:rPr>
                <w:rFonts w:ascii="Trebuchet MS" w:hAnsi="Trebuchet MS" w:cs="Arial"/>
                <w:b/>
              </w:rPr>
            </w:pPr>
          </w:p>
        </w:tc>
        <w:tc>
          <w:tcPr>
            <w:tcW w:w="6686" w:type="dxa"/>
            <w:gridSpan w:val="2"/>
            <w:hideMark/>
          </w:tcPr>
          <w:p w14:paraId="60FDFC51" w14:textId="172731FD" w:rsidR="00942610" w:rsidRPr="000B5312" w:rsidRDefault="0050620D" w:rsidP="0083353F">
            <w:pPr>
              <w:rPr>
                <w:rFonts w:ascii="Trebuchet MS" w:hAnsi="Trebuchet MS" w:cs="Arial"/>
                <w:b/>
                <w:lang w:val="sr-Cyrl-RS"/>
              </w:rPr>
            </w:pPr>
            <w:r w:rsidRPr="000B5312">
              <w:rPr>
                <w:rFonts w:ascii="Trebuchet MS" w:hAnsi="Trebuchet MS" w:cs="Arial"/>
                <w:b/>
                <w:lang w:val="en-US"/>
              </w:rPr>
              <w:t>0</w:t>
            </w:r>
            <w:r w:rsidRPr="000B5312">
              <w:rPr>
                <w:rFonts w:ascii="Trebuchet MS" w:hAnsi="Trebuchet MS" w:cs="Arial"/>
                <w:b/>
              </w:rPr>
              <w:t xml:space="preserve"> –</w:t>
            </w:r>
            <w:r w:rsidRPr="000B5312">
              <w:rPr>
                <w:rFonts w:ascii="Trebuchet MS" w:hAnsi="Trebuchet MS" w:cs="Arial"/>
                <w:b/>
                <w:lang w:val="sr-Cyrl-RS"/>
              </w:rPr>
              <w:t xml:space="preserve"> </w:t>
            </w:r>
            <w:r w:rsidRPr="000B5312">
              <w:rPr>
                <w:rFonts w:ascii="Trebuchet MS" w:hAnsi="Trebuchet MS" w:cs="Arial"/>
                <w:b/>
              </w:rPr>
              <w:t>ГЛАВНА СВЕСКА</w:t>
            </w:r>
          </w:p>
        </w:tc>
      </w:tr>
      <w:tr w:rsidR="00413F82" w:rsidRPr="000B5312" w14:paraId="49683B59" w14:textId="77777777" w:rsidTr="00933F92">
        <w:trPr>
          <w:tblCellSpacing w:w="0" w:type="dxa"/>
        </w:trPr>
        <w:tc>
          <w:tcPr>
            <w:tcW w:w="3399" w:type="dxa"/>
            <w:gridSpan w:val="2"/>
            <w:hideMark/>
          </w:tcPr>
          <w:p w14:paraId="5743E678" w14:textId="77777777" w:rsidR="00413F82" w:rsidRPr="000B5312" w:rsidRDefault="00413F82" w:rsidP="003C3E2F">
            <w:pPr>
              <w:rPr>
                <w:rFonts w:ascii="Trebuchet MS" w:hAnsi="Trebuchet MS" w:cs="Arial"/>
              </w:rPr>
            </w:pPr>
          </w:p>
        </w:tc>
        <w:tc>
          <w:tcPr>
            <w:tcW w:w="6686" w:type="dxa"/>
            <w:gridSpan w:val="2"/>
            <w:hideMark/>
          </w:tcPr>
          <w:p w14:paraId="62ED6C7F" w14:textId="77777777" w:rsidR="00413F82" w:rsidRPr="000B5312" w:rsidRDefault="00413F82" w:rsidP="003C3E2F">
            <w:pPr>
              <w:rPr>
                <w:rFonts w:ascii="Trebuchet MS" w:hAnsi="Trebuchet MS" w:cs="Arial"/>
              </w:rPr>
            </w:pPr>
          </w:p>
        </w:tc>
      </w:tr>
      <w:tr w:rsidR="0083353F" w:rsidRPr="000B5312" w14:paraId="2092D837" w14:textId="77777777" w:rsidTr="00933F92">
        <w:trPr>
          <w:tblCellSpacing w:w="0" w:type="dxa"/>
        </w:trPr>
        <w:tc>
          <w:tcPr>
            <w:tcW w:w="3399" w:type="dxa"/>
            <w:gridSpan w:val="2"/>
            <w:hideMark/>
          </w:tcPr>
          <w:p w14:paraId="324AA35D" w14:textId="77777777" w:rsidR="0083353F" w:rsidRPr="000B5312" w:rsidRDefault="0083353F" w:rsidP="00287F06">
            <w:pPr>
              <w:rPr>
                <w:rFonts w:ascii="Trebuchet MS" w:hAnsi="Trebuchet MS"/>
              </w:rPr>
            </w:pPr>
            <w:r w:rsidRPr="000B5312">
              <w:rPr>
                <w:rFonts w:ascii="Trebuchet MS" w:hAnsi="Trebuchet MS" w:cs="Arial"/>
              </w:rPr>
              <w:t xml:space="preserve">Инвеститор: </w:t>
            </w:r>
          </w:p>
        </w:tc>
        <w:tc>
          <w:tcPr>
            <w:tcW w:w="6686" w:type="dxa"/>
            <w:gridSpan w:val="2"/>
            <w:hideMark/>
          </w:tcPr>
          <w:p w14:paraId="02B48940" w14:textId="22D1F9ED" w:rsidR="0083353F" w:rsidRDefault="0083353F" w:rsidP="00181EDA">
            <w:pPr>
              <w:spacing w:after="0"/>
              <w:rPr>
                <w:rFonts w:ascii="Trebuchet MS" w:hAnsi="Trebuchet MS" w:cs="Arial"/>
                <w:lang w:val="sr-Cyrl-RS"/>
              </w:rPr>
            </w:pPr>
            <w:r w:rsidRPr="000B5312">
              <w:rPr>
                <w:rFonts w:ascii="Trebuchet MS" w:hAnsi="Trebuchet MS" w:cs="Arial"/>
                <w:lang w:val="sr-Cyrl-RS"/>
              </w:rPr>
              <w:t xml:space="preserve">АД </w:t>
            </w:r>
            <w:r w:rsidR="00181EDA">
              <w:rPr>
                <w:rFonts w:ascii="Trebuchet MS" w:hAnsi="Trebuchet MS" w:cs="Arial"/>
                <w:lang w:val="sr-Cyrl-RS"/>
              </w:rPr>
              <w:t>„</w:t>
            </w:r>
            <w:r w:rsidRPr="000B5312">
              <w:rPr>
                <w:rFonts w:ascii="Trebuchet MS" w:hAnsi="Trebuchet MS" w:cs="Arial"/>
                <w:lang w:val="sr-Cyrl-RS"/>
              </w:rPr>
              <w:t>Електромрежа Србије</w:t>
            </w:r>
            <w:r w:rsidR="00181EDA">
              <w:rPr>
                <w:rFonts w:ascii="Trebuchet MS" w:hAnsi="Trebuchet MS" w:cs="Arial"/>
                <w:lang w:val="sr-Cyrl-RS"/>
              </w:rPr>
              <w:t>“</w:t>
            </w:r>
          </w:p>
          <w:p w14:paraId="2F2E00AD" w14:textId="10FE23B5" w:rsidR="00181EDA" w:rsidRDefault="00181EDA" w:rsidP="00181EDA">
            <w:pPr>
              <w:spacing w:after="0"/>
              <w:rPr>
                <w:rFonts w:ascii="Trebuchet MS" w:hAnsi="Trebuchet MS" w:cs="Arial"/>
                <w:lang w:val="sr-Cyrl-RS"/>
              </w:rPr>
            </w:pPr>
            <w:r>
              <w:rPr>
                <w:rFonts w:ascii="Trebuchet MS" w:hAnsi="Trebuchet MS" w:cs="Arial"/>
                <w:lang w:val="sr-Cyrl-RS"/>
              </w:rPr>
              <w:t>Кнеза Милоша 11, Београд</w:t>
            </w:r>
          </w:p>
          <w:p w14:paraId="77148188" w14:textId="6B9838AA" w:rsidR="00181EDA" w:rsidRDefault="00181EDA" w:rsidP="00181EDA">
            <w:pPr>
              <w:spacing w:after="0"/>
              <w:rPr>
                <w:rFonts w:ascii="Trebuchet MS" w:hAnsi="Trebuchet MS" w:cs="Arial"/>
                <w:lang w:val="sr-Cyrl-RS"/>
              </w:rPr>
            </w:pPr>
            <w:r>
              <w:rPr>
                <w:rFonts w:ascii="Trebuchet MS" w:hAnsi="Trebuchet MS" w:cs="Arial"/>
                <w:lang w:val="sr-Cyrl-RS"/>
              </w:rPr>
              <w:t>Матични број 20054182</w:t>
            </w:r>
          </w:p>
          <w:p w14:paraId="7469F96E" w14:textId="53B5DF81" w:rsidR="00A60E66" w:rsidRPr="000B5312" w:rsidRDefault="00A60E66" w:rsidP="00287F06">
            <w:pPr>
              <w:rPr>
                <w:rFonts w:ascii="Trebuchet MS" w:hAnsi="Trebuchet MS"/>
                <w:lang w:val="sr-Cyrl-RS"/>
              </w:rPr>
            </w:pPr>
          </w:p>
        </w:tc>
      </w:tr>
      <w:tr w:rsidR="00413F82" w:rsidRPr="000B5312" w14:paraId="1689F0F8" w14:textId="77777777" w:rsidTr="00933F92">
        <w:trPr>
          <w:tblCellSpacing w:w="0" w:type="dxa"/>
        </w:trPr>
        <w:tc>
          <w:tcPr>
            <w:tcW w:w="3399" w:type="dxa"/>
            <w:gridSpan w:val="2"/>
            <w:hideMark/>
          </w:tcPr>
          <w:p w14:paraId="3EB99ECC" w14:textId="4CC13A20" w:rsidR="00413F82" w:rsidRPr="000B5312" w:rsidRDefault="0083353F" w:rsidP="003C3E2F">
            <w:pPr>
              <w:rPr>
                <w:rFonts w:ascii="Trebuchet MS" w:hAnsi="Trebuchet MS"/>
              </w:rPr>
            </w:pPr>
            <w:r w:rsidRPr="000B5312">
              <w:rPr>
                <w:rFonts w:ascii="Trebuchet MS" w:hAnsi="Trebuchet MS" w:cs="Arial"/>
                <w:lang w:val="sr-Cyrl-RS"/>
              </w:rPr>
              <w:t>Финансијер</w:t>
            </w:r>
            <w:r w:rsidR="00413F82" w:rsidRPr="000B5312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6686" w:type="dxa"/>
            <w:gridSpan w:val="2"/>
            <w:hideMark/>
          </w:tcPr>
          <w:p w14:paraId="29721600" w14:textId="7B2A4C35" w:rsidR="00413F82" w:rsidRDefault="00ED691B" w:rsidP="00181EDA">
            <w:pPr>
              <w:spacing w:after="0"/>
              <w:rPr>
                <w:rFonts w:ascii="Trebuchet MS" w:hAnsi="Trebuchet MS" w:cs="Arial"/>
                <w:lang w:val="sr-Cyrl-RS"/>
              </w:rPr>
            </w:pPr>
            <w:r w:rsidRPr="000B5312">
              <w:rPr>
                <w:rFonts w:ascii="Trebuchet MS" w:hAnsi="Trebuchet MS" w:cs="Arial"/>
              </w:rPr>
              <w:t>“Kоридори Србије” д.о.о. Београд</w:t>
            </w:r>
          </w:p>
          <w:p w14:paraId="2C67BA91" w14:textId="7F9BEACA" w:rsidR="00181EDA" w:rsidRDefault="00181EDA" w:rsidP="00181EDA">
            <w:pPr>
              <w:spacing w:after="0"/>
              <w:rPr>
                <w:rFonts w:ascii="Trebuchet MS" w:hAnsi="Trebuchet MS" w:cs="Arial"/>
                <w:lang w:val="sr-Cyrl-RS"/>
              </w:rPr>
            </w:pPr>
            <w:r>
              <w:rPr>
                <w:rFonts w:ascii="Trebuchet MS" w:hAnsi="Trebuchet MS" w:cs="Arial"/>
                <w:lang w:val="sr-Cyrl-RS"/>
              </w:rPr>
              <w:t>Краља Петра 21, Београд</w:t>
            </w:r>
          </w:p>
          <w:p w14:paraId="496B8C8F" w14:textId="611F5360" w:rsidR="00181EDA" w:rsidRPr="00181EDA" w:rsidRDefault="00181EDA" w:rsidP="00181EDA">
            <w:pPr>
              <w:spacing w:after="0"/>
              <w:rPr>
                <w:rFonts w:ascii="Trebuchet MS" w:hAnsi="Trebuchet MS" w:cs="Arial"/>
                <w:lang w:val="sr-Cyrl-RS"/>
              </w:rPr>
            </w:pPr>
            <w:r>
              <w:rPr>
                <w:rFonts w:ascii="Trebuchet MS" w:hAnsi="Trebuchet MS" w:cs="Arial"/>
                <w:lang w:val="sr-Cyrl-RS"/>
              </w:rPr>
              <w:t>Матични број 20498153</w:t>
            </w:r>
          </w:p>
          <w:p w14:paraId="720DCD4D" w14:textId="43DEE3FE" w:rsidR="00A60E66" w:rsidRPr="00A60E66" w:rsidRDefault="00A60E66" w:rsidP="003C3E2F">
            <w:pPr>
              <w:rPr>
                <w:rFonts w:ascii="Trebuchet MS" w:hAnsi="Trebuchet MS"/>
                <w:lang w:val="sr-Cyrl-RS"/>
              </w:rPr>
            </w:pPr>
          </w:p>
        </w:tc>
      </w:tr>
      <w:tr w:rsidR="00413F82" w:rsidRPr="000B5312" w14:paraId="59287F0F" w14:textId="77777777" w:rsidTr="00933F92">
        <w:trPr>
          <w:tblCellSpacing w:w="0" w:type="dxa"/>
        </w:trPr>
        <w:tc>
          <w:tcPr>
            <w:tcW w:w="3399" w:type="dxa"/>
            <w:gridSpan w:val="2"/>
            <w:hideMark/>
          </w:tcPr>
          <w:p w14:paraId="77BB92D8" w14:textId="617FFD8E" w:rsidR="00413F82" w:rsidRPr="000B5312" w:rsidRDefault="0019434E" w:rsidP="0019434E">
            <w:pPr>
              <w:rPr>
                <w:rFonts w:ascii="Trebuchet MS" w:hAnsi="Trebuchet MS" w:cs="Arial"/>
              </w:rPr>
            </w:pPr>
            <w:r w:rsidRPr="000B5312">
              <w:rPr>
                <w:rFonts w:ascii="Trebuchet MS" w:hAnsi="Trebuchet MS" w:cs="Arial"/>
              </w:rPr>
              <w:t>Објекат</w:t>
            </w:r>
            <w:r w:rsidR="00413F82" w:rsidRPr="000B5312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6686" w:type="dxa"/>
            <w:gridSpan w:val="2"/>
            <w:hideMark/>
          </w:tcPr>
          <w:p w14:paraId="3A48C352" w14:textId="7CE56032" w:rsidR="0083353F" w:rsidRPr="0056051E" w:rsidRDefault="00B80BA9" w:rsidP="0083353F">
            <w:pPr>
              <w:tabs>
                <w:tab w:val="left" w:pos="426"/>
              </w:tabs>
              <w:spacing w:after="0"/>
              <w:jc w:val="both"/>
              <w:rPr>
                <w:rFonts w:ascii="Trebuchet MS" w:hAnsi="Trebuchet MS"/>
                <w:bCs/>
                <w:lang w:val="sr-Cyrl-RS"/>
              </w:rPr>
            </w:pPr>
            <w:bookmarkStart w:id="0" w:name="_Hlk151005450"/>
            <w:r w:rsidRPr="0056051E">
              <w:rPr>
                <w:rFonts w:ascii="Trebuchet MS" w:eastAsia="Calibri" w:hAnsi="Trebuchet MS"/>
                <w:lang w:val="sr-Cyrl-RS"/>
              </w:rPr>
              <w:t>П</w:t>
            </w:r>
            <w:r w:rsidR="0083353F" w:rsidRPr="0056051E">
              <w:rPr>
                <w:rFonts w:ascii="Trebuchet MS" w:eastAsia="Calibri" w:hAnsi="Trebuchet MS"/>
                <w:lang w:val="sr-Cyrl-RS"/>
              </w:rPr>
              <w:t>ојединачн</w:t>
            </w:r>
            <w:r w:rsidRPr="0056051E">
              <w:rPr>
                <w:rFonts w:ascii="Trebuchet MS" w:eastAsia="Calibri" w:hAnsi="Trebuchet MS"/>
                <w:lang w:val="sr-Cyrl-RS"/>
              </w:rPr>
              <w:t>и</w:t>
            </w:r>
            <w:r w:rsidR="0083353F" w:rsidRPr="0056051E">
              <w:rPr>
                <w:rFonts w:ascii="Trebuchet MS" w:eastAsia="Calibri" w:hAnsi="Trebuchet MS"/>
                <w:lang w:val="sr-Cyrl-RS"/>
              </w:rPr>
              <w:t xml:space="preserve"> електропреносн</w:t>
            </w:r>
            <w:r w:rsidRPr="0056051E">
              <w:rPr>
                <w:rFonts w:ascii="Trebuchet MS" w:eastAsia="Calibri" w:hAnsi="Trebuchet MS"/>
                <w:lang w:val="sr-Cyrl-RS"/>
              </w:rPr>
              <w:t>и</w:t>
            </w:r>
            <w:r w:rsidR="0083353F" w:rsidRPr="0056051E">
              <w:rPr>
                <w:rFonts w:ascii="Trebuchet MS" w:eastAsia="Calibri" w:hAnsi="Trebuchet MS"/>
                <w:lang w:val="sr-Cyrl-RS"/>
              </w:rPr>
              <w:t xml:space="preserve"> стуб на ДВ 110 kV број </w:t>
            </w:r>
            <w:r w:rsidR="0083353F" w:rsidRPr="0056051E">
              <w:rPr>
                <w:rFonts w:ascii="Trebuchet MS" w:hAnsi="Trebuchet MS"/>
                <w:bCs/>
              </w:rPr>
              <w:t>1196/2</w:t>
            </w:r>
            <w:r w:rsidR="0083353F" w:rsidRPr="0056051E">
              <w:rPr>
                <w:rFonts w:ascii="Trebuchet MS" w:hAnsi="Trebuchet MS"/>
                <w:bCs/>
                <w:lang w:val="sr-Cyrl-RS"/>
              </w:rPr>
              <w:t xml:space="preserve"> ТС Рудник 3 – ТС Велико Градиште</w:t>
            </w:r>
            <w:bookmarkEnd w:id="0"/>
          </w:p>
          <w:p w14:paraId="1DD6EC00" w14:textId="3544B31D" w:rsidR="00DB375C" w:rsidRPr="00CC4492" w:rsidRDefault="00D25D34" w:rsidP="00CC4492">
            <w:pPr>
              <w:overflowPunct w:val="0"/>
              <w:jc w:val="both"/>
              <w:textAlignment w:val="baseline"/>
              <w:rPr>
                <w:rFonts w:ascii="Trebuchet MS" w:hAnsi="Trebuchet MS" w:cs="Arial"/>
              </w:rPr>
            </w:pPr>
            <w:r w:rsidRPr="00CC4492">
              <w:rPr>
                <w:rFonts w:ascii="Trebuchet MS" w:hAnsi="Trebuchet MS"/>
              </w:rPr>
              <w:t xml:space="preserve">Општина </w:t>
            </w:r>
            <w:r w:rsidRPr="00CC4492">
              <w:rPr>
                <w:rFonts w:ascii="Trebuchet MS" w:hAnsi="Trebuchet MS"/>
                <w:lang w:val="sr-Cyrl-RS"/>
              </w:rPr>
              <w:t>Велико Градиште,</w:t>
            </w:r>
            <w:r w:rsidRPr="00CC4492">
              <w:rPr>
                <w:rFonts w:ascii="Trebuchet MS" w:hAnsi="Trebuchet MS" w:cs="Arial"/>
                <w:lang w:val="sr-Cyrl-RS"/>
              </w:rPr>
              <w:t xml:space="preserve"> </w:t>
            </w:r>
            <w:r w:rsidRPr="00CC4492">
              <w:rPr>
                <w:rFonts w:ascii="Trebuchet MS" w:eastAsia="Calibri" w:hAnsi="Trebuchet MS" w:cs="Arial"/>
              </w:rPr>
              <w:t xml:space="preserve">К.П. 167, 180, 181, 182, 191, 192, 193, 194, 195, 196, 691, 693, 707, </w:t>
            </w:r>
            <w:r w:rsidR="0059167E" w:rsidRPr="00CC4492">
              <w:rPr>
                <w:rFonts w:ascii="Trebuchet MS" w:eastAsia="Calibri" w:hAnsi="Trebuchet MS" w:cs="Arial"/>
              </w:rPr>
              <w:t xml:space="preserve">708, </w:t>
            </w:r>
            <w:r w:rsidRPr="00CC4492">
              <w:rPr>
                <w:rFonts w:ascii="Trebuchet MS" w:eastAsia="Calibri" w:hAnsi="Trebuchet MS" w:cs="Arial"/>
              </w:rPr>
              <w:t>710, 711, 1971, 1974, 1975, 1977, 1982, 1984, 1985, 4287 К.О. Кумане</w:t>
            </w:r>
          </w:p>
        </w:tc>
      </w:tr>
      <w:tr w:rsidR="00413F82" w:rsidRPr="000B5312" w14:paraId="46AC748F" w14:textId="77777777" w:rsidTr="00933F92">
        <w:trPr>
          <w:tblCellSpacing w:w="0" w:type="dxa"/>
        </w:trPr>
        <w:tc>
          <w:tcPr>
            <w:tcW w:w="3399" w:type="dxa"/>
            <w:gridSpan w:val="2"/>
            <w:hideMark/>
          </w:tcPr>
          <w:p w14:paraId="2E206F84" w14:textId="72D56CBF" w:rsidR="00413F82" w:rsidRPr="000B5312" w:rsidRDefault="0019434E" w:rsidP="003C3E2F">
            <w:pPr>
              <w:rPr>
                <w:rFonts w:ascii="Trebuchet MS" w:hAnsi="Trebuchet MS"/>
              </w:rPr>
            </w:pPr>
            <w:r w:rsidRPr="000B5312">
              <w:rPr>
                <w:rFonts w:ascii="Trebuchet MS" w:hAnsi="Trebuchet MS" w:cs="Arial"/>
                <w:lang w:val="sr-Cyrl-RS"/>
              </w:rPr>
              <w:t>Врста техничке документације</w:t>
            </w:r>
            <w:r w:rsidR="00413F82" w:rsidRPr="000B5312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6686" w:type="dxa"/>
            <w:gridSpan w:val="2"/>
            <w:hideMark/>
          </w:tcPr>
          <w:p w14:paraId="2D62E9B4" w14:textId="2203DC11" w:rsidR="00413F82" w:rsidRPr="00CC1C3C" w:rsidRDefault="0083353F" w:rsidP="003C3E2F">
            <w:pPr>
              <w:rPr>
                <w:rFonts w:ascii="Trebuchet MS" w:hAnsi="Trebuchet MS"/>
                <w:lang w:val="en-US"/>
              </w:rPr>
            </w:pPr>
            <w:r w:rsidRPr="000B5312">
              <w:rPr>
                <w:rFonts w:ascii="Trebuchet MS" w:hAnsi="Trebuchet MS" w:cs="Arial"/>
                <w:lang w:val="sr-Cyrl-RS"/>
              </w:rPr>
              <w:t>ИД</w:t>
            </w:r>
            <w:r w:rsidR="00CC1C3C">
              <w:rPr>
                <w:rFonts w:ascii="Trebuchet MS" w:hAnsi="Trebuchet MS" w:cs="Arial"/>
                <w:lang w:val="sr-Cyrl-RS"/>
              </w:rPr>
              <w:t>П</w:t>
            </w:r>
            <w:r w:rsidR="00636172" w:rsidRPr="000B5312">
              <w:rPr>
                <w:rFonts w:ascii="Trebuchet MS" w:hAnsi="Trebuchet MS" w:cs="Arial"/>
                <w:lang w:val="sr-Cyrl-RS"/>
              </w:rPr>
              <w:t xml:space="preserve"> – </w:t>
            </w:r>
            <w:r w:rsidRPr="000B5312">
              <w:rPr>
                <w:rFonts w:ascii="Trebuchet MS" w:hAnsi="Trebuchet MS" w:cs="Arial"/>
                <w:lang w:val="sr-Cyrl-RS"/>
              </w:rPr>
              <w:t>Идејн</w:t>
            </w:r>
            <w:r w:rsidR="00CC1C3C">
              <w:rPr>
                <w:rFonts w:ascii="Trebuchet MS" w:hAnsi="Trebuchet MS" w:cs="Arial"/>
                <w:lang w:val="sr-Cyrl-RS"/>
              </w:rPr>
              <w:t>и пројекат</w:t>
            </w:r>
          </w:p>
        </w:tc>
      </w:tr>
      <w:tr w:rsidR="00413F82" w:rsidRPr="000B5312" w14:paraId="1EB492BD" w14:textId="77777777" w:rsidTr="00933F92">
        <w:trPr>
          <w:tblCellSpacing w:w="0" w:type="dxa"/>
        </w:trPr>
        <w:tc>
          <w:tcPr>
            <w:tcW w:w="3399" w:type="dxa"/>
            <w:gridSpan w:val="2"/>
            <w:hideMark/>
          </w:tcPr>
          <w:p w14:paraId="2DAF2D70" w14:textId="5EF11934" w:rsidR="00413F82" w:rsidRPr="000B5312" w:rsidRDefault="0019434E" w:rsidP="003C3E2F">
            <w:pPr>
              <w:rPr>
                <w:rFonts w:ascii="Trebuchet MS" w:hAnsi="Trebuchet MS"/>
              </w:rPr>
            </w:pPr>
            <w:r w:rsidRPr="000B5312">
              <w:rPr>
                <w:rFonts w:ascii="Trebuchet MS" w:hAnsi="Trebuchet MS" w:cs="Arial"/>
              </w:rPr>
              <w:t>За грађење/извођење радова</w:t>
            </w:r>
            <w:r w:rsidRPr="000B5312">
              <w:rPr>
                <w:rFonts w:ascii="Trebuchet MS" w:hAnsi="Trebuchet MS" w:cs="Arial"/>
                <w:lang w:val="sr-Cyrl-RS"/>
              </w:rPr>
              <w:t>:</w:t>
            </w:r>
            <w:r w:rsidR="00413F82" w:rsidRPr="000B5312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6686" w:type="dxa"/>
            <w:gridSpan w:val="2"/>
            <w:hideMark/>
          </w:tcPr>
          <w:p w14:paraId="62C0119F" w14:textId="77777777" w:rsidR="00413F82" w:rsidRDefault="00357D7B" w:rsidP="003C3E2F">
            <w:pPr>
              <w:rPr>
                <w:rFonts w:ascii="Trebuchet MS" w:hAnsi="Trebuchet MS" w:cs="Arial"/>
                <w:lang w:val="sr-Cyrl-RS"/>
              </w:rPr>
            </w:pPr>
            <w:r w:rsidRPr="000B5312">
              <w:rPr>
                <w:rFonts w:ascii="Trebuchet MS" w:hAnsi="Trebuchet MS" w:cs="Arial"/>
                <w:lang w:val="sr-Cyrl-RS"/>
              </w:rPr>
              <w:t>Реконструкција</w:t>
            </w:r>
          </w:p>
          <w:p w14:paraId="346EEE31" w14:textId="6CC3F02A" w:rsidR="00A60E66" w:rsidRPr="000B5312" w:rsidRDefault="00A60E66" w:rsidP="003C3E2F">
            <w:pPr>
              <w:rPr>
                <w:rFonts w:ascii="Trebuchet MS" w:hAnsi="Trebuchet MS" w:cs="Arial"/>
                <w:lang w:val="sr-Cyrl-RS"/>
              </w:rPr>
            </w:pPr>
          </w:p>
        </w:tc>
      </w:tr>
      <w:tr w:rsidR="00413F82" w:rsidRPr="000B5312" w14:paraId="4C013CC6" w14:textId="77777777" w:rsidTr="00933F92">
        <w:trPr>
          <w:tblCellSpacing w:w="0" w:type="dxa"/>
        </w:trPr>
        <w:tc>
          <w:tcPr>
            <w:tcW w:w="3399" w:type="dxa"/>
            <w:gridSpan w:val="2"/>
            <w:hideMark/>
          </w:tcPr>
          <w:p w14:paraId="4DA394E2" w14:textId="77777777" w:rsidR="00413F82" w:rsidRPr="000B5312" w:rsidRDefault="00413F82" w:rsidP="0050620D">
            <w:pPr>
              <w:rPr>
                <w:rFonts w:ascii="Trebuchet MS" w:hAnsi="Trebuchet MS" w:cs="Arial"/>
                <w:highlight w:val="yellow"/>
              </w:rPr>
            </w:pPr>
          </w:p>
        </w:tc>
        <w:tc>
          <w:tcPr>
            <w:tcW w:w="6686" w:type="dxa"/>
            <w:gridSpan w:val="2"/>
            <w:hideMark/>
          </w:tcPr>
          <w:p w14:paraId="1B7E0136" w14:textId="692BB4F4" w:rsidR="00C2798E" w:rsidRPr="000B5312" w:rsidRDefault="00C2798E" w:rsidP="003C3E2F">
            <w:pPr>
              <w:rPr>
                <w:rFonts w:ascii="Trebuchet MS" w:hAnsi="Trebuchet MS" w:cs="Arial"/>
                <w:highlight w:val="yellow"/>
              </w:rPr>
            </w:pPr>
          </w:p>
        </w:tc>
      </w:tr>
      <w:tr w:rsidR="00CC1C3C" w:rsidRPr="000B5312" w14:paraId="6102AC91" w14:textId="77777777" w:rsidTr="00933F92">
        <w:trPr>
          <w:tblCellSpacing w:w="0" w:type="dxa"/>
        </w:trPr>
        <w:tc>
          <w:tcPr>
            <w:tcW w:w="3399" w:type="dxa"/>
            <w:gridSpan w:val="2"/>
            <w:hideMark/>
          </w:tcPr>
          <w:p w14:paraId="7D51A616" w14:textId="374521FA" w:rsidR="00CC1C3C" w:rsidRPr="000B5312" w:rsidRDefault="00CC1C3C" w:rsidP="00CC1C3C">
            <w:pPr>
              <w:rPr>
                <w:rFonts w:ascii="Trebuchet MS" w:hAnsi="Trebuchet MS"/>
              </w:rPr>
            </w:pPr>
            <w:r w:rsidRPr="000B5312">
              <w:rPr>
                <w:rFonts w:ascii="Trebuchet MS" w:hAnsi="Trebuchet MS" w:cs="Arial"/>
              </w:rPr>
              <w:t xml:space="preserve">Главни пројектант: </w:t>
            </w:r>
          </w:p>
        </w:tc>
        <w:tc>
          <w:tcPr>
            <w:tcW w:w="6686" w:type="dxa"/>
            <w:gridSpan w:val="2"/>
            <w:hideMark/>
          </w:tcPr>
          <w:p w14:paraId="405D93FA" w14:textId="71545B7A" w:rsidR="00CC1C3C" w:rsidRPr="000B5312" w:rsidRDefault="00CC1C3C" w:rsidP="00CC1C3C">
            <w:pPr>
              <w:rPr>
                <w:rFonts w:ascii="Trebuchet MS" w:hAnsi="Trebuchet MS" w:cs="Arial"/>
                <w:lang w:val="en-US"/>
              </w:rPr>
            </w:pPr>
            <w:r>
              <w:rPr>
                <w:rFonts w:ascii="Arial" w:eastAsia="Calibri" w:hAnsi="Arial" w:cs="Arial"/>
                <w:lang w:val="sr-Cyrl-RS"/>
              </w:rPr>
              <w:t>Страхил Гушавац</w:t>
            </w:r>
            <w:r w:rsidRPr="00DC5AA6">
              <w:rPr>
                <w:rFonts w:ascii="Arial" w:eastAsia="Calibri" w:hAnsi="Arial" w:cs="Arial"/>
                <w:lang w:val="sr-Cyrl-RS"/>
              </w:rPr>
              <w:t xml:space="preserve">, </w:t>
            </w:r>
            <w:r>
              <w:rPr>
                <w:rFonts w:ascii="Arial" w:eastAsia="Calibri" w:hAnsi="Arial" w:cs="Arial"/>
                <w:lang w:val="sr-Cyrl-RS"/>
              </w:rPr>
              <w:t>дипл. ел. инж.</w:t>
            </w:r>
          </w:p>
        </w:tc>
      </w:tr>
      <w:tr w:rsidR="00CC1C3C" w:rsidRPr="000B5312" w14:paraId="3EE37BE4" w14:textId="77777777" w:rsidTr="00933F92">
        <w:trPr>
          <w:tblCellSpacing w:w="0" w:type="dxa"/>
        </w:trPr>
        <w:tc>
          <w:tcPr>
            <w:tcW w:w="3399" w:type="dxa"/>
            <w:gridSpan w:val="2"/>
            <w:hideMark/>
          </w:tcPr>
          <w:p w14:paraId="3EA33335" w14:textId="4BEDC312" w:rsidR="00CC1C3C" w:rsidRPr="000B5312" w:rsidRDefault="00CC1C3C" w:rsidP="00CC1C3C">
            <w:pPr>
              <w:rPr>
                <w:rFonts w:ascii="Trebuchet MS" w:hAnsi="Trebuchet MS"/>
              </w:rPr>
            </w:pPr>
            <w:r w:rsidRPr="000B5312">
              <w:rPr>
                <w:rFonts w:ascii="Trebuchet MS" w:hAnsi="Trebuchet MS" w:cs="Arial"/>
              </w:rPr>
              <w:t xml:space="preserve">Број лиценце: </w:t>
            </w:r>
          </w:p>
        </w:tc>
        <w:tc>
          <w:tcPr>
            <w:tcW w:w="6686" w:type="dxa"/>
            <w:gridSpan w:val="2"/>
            <w:hideMark/>
          </w:tcPr>
          <w:p w14:paraId="15F04DC0" w14:textId="40119304" w:rsidR="00CC1C3C" w:rsidRPr="000B5312" w:rsidRDefault="00CC1C3C" w:rsidP="00CC1C3C">
            <w:pPr>
              <w:rPr>
                <w:rFonts w:ascii="Trebuchet MS" w:hAnsi="Trebuchet MS" w:cs="Arial"/>
                <w:lang w:val="en-US"/>
              </w:rPr>
            </w:pPr>
            <w:r w:rsidRPr="00DC5AA6">
              <w:rPr>
                <w:rFonts w:ascii="Arial" w:eastAsia="Calibri" w:hAnsi="Arial" w:cs="Arial"/>
              </w:rPr>
              <w:t>3</w:t>
            </w:r>
            <w:r>
              <w:rPr>
                <w:rFonts w:ascii="Arial" w:eastAsia="Calibri" w:hAnsi="Arial" w:cs="Arial"/>
              </w:rPr>
              <w:t>51</w:t>
            </w:r>
            <w:r w:rsidRPr="00DC5AA6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E556</w:t>
            </w:r>
            <w:r w:rsidRPr="00DC5AA6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0</w:t>
            </w:r>
            <w:r>
              <w:rPr>
                <w:rFonts w:ascii="Arial" w:eastAsia="Calibri" w:hAnsi="Arial" w:cs="Arial"/>
                <w:lang w:val="sr-Cyrl-RS"/>
              </w:rPr>
              <w:t>7</w:t>
            </w:r>
          </w:p>
        </w:tc>
      </w:tr>
      <w:tr w:rsidR="0050620D" w:rsidRPr="000B5312" w14:paraId="09857371" w14:textId="77777777" w:rsidTr="00933F92">
        <w:trPr>
          <w:tblCellSpacing w:w="0" w:type="dxa"/>
        </w:trPr>
        <w:tc>
          <w:tcPr>
            <w:tcW w:w="55" w:type="dxa"/>
            <w:hideMark/>
          </w:tcPr>
          <w:p w14:paraId="3A1EB8B7" w14:textId="77777777" w:rsidR="0050620D" w:rsidRPr="000B5312" w:rsidRDefault="0050620D" w:rsidP="00172359">
            <w:pPr>
              <w:rPr>
                <w:rFonts w:ascii="Trebuchet MS" w:hAnsi="Trebuchet MS" w:cs="Arial"/>
              </w:rPr>
            </w:pPr>
          </w:p>
        </w:tc>
        <w:tc>
          <w:tcPr>
            <w:tcW w:w="10030" w:type="dxa"/>
            <w:gridSpan w:val="3"/>
            <w:hideMark/>
          </w:tcPr>
          <w:p w14:paraId="47A113E8" w14:textId="77777777" w:rsidR="0050620D" w:rsidRPr="000B5312" w:rsidRDefault="0050620D" w:rsidP="00172359">
            <w:pPr>
              <w:rPr>
                <w:rFonts w:ascii="Trebuchet MS" w:hAnsi="Trebuchet MS"/>
              </w:rPr>
            </w:pPr>
            <w:r w:rsidRPr="000B5312">
              <w:rPr>
                <w:rFonts w:ascii="Trebuchet MS" w:hAnsi="Trebuchet MS" w:cs="Arial"/>
              </w:rPr>
              <w:t xml:space="preserve">Потпис: </w:t>
            </w:r>
          </w:p>
        </w:tc>
      </w:tr>
      <w:tr w:rsidR="0050620D" w:rsidRPr="000B5312" w14:paraId="1DFEEAED" w14:textId="77777777" w:rsidTr="00933F92">
        <w:trPr>
          <w:tblCellSpacing w:w="0" w:type="dxa"/>
        </w:trPr>
        <w:tc>
          <w:tcPr>
            <w:tcW w:w="3564" w:type="dxa"/>
            <w:gridSpan w:val="3"/>
            <w:hideMark/>
          </w:tcPr>
          <w:p w14:paraId="5FAA6674" w14:textId="77777777" w:rsidR="0050620D" w:rsidRPr="000B5312" w:rsidRDefault="0050620D" w:rsidP="00172359">
            <w:pPr>
              <w:rPr>
                <w:rFonts w:ascii="Trebuchet MS" w:hAnsi="Trebuchet MS" w:cs="Arial"/>
              </w:rPr>
            </w:pPr>
          </w:p>
        </w:tc>
        <w:tc>
          <w:tcPr>
            <w:tcW w:w="6521" w:type="dxa"/>
            <w:hideMark/>
          </w:tcPr>
          <w:p w14:paraId="27295705" w14:textId="5F6FD78E" w:rsidR="0050620D" w:rsidRPr="000B5312" w:rsidRDefault="00CC1C3C" w:rsidP="00172359">
            <w:pPr>
              <w:rPr>
                <w:rFonts w:ascii="Trebuchet MS" w:hAnsi="Trebuchet MS" w:cs="Arial"/>
                <w:noProof/>
                <w:lang w:val="en-US"/>
              </w:rPr>
            </w:pPr>
            <w:r w:rsidRPr="00C8033B">
              <w:rPr>
                <w:rFonts w:ascii="Trebuchet MS" w:hAnsi="Trebuchet MS"/>
                <w:noProof/>
                <w:highlight w:val="yellow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0AD3C6C" wp14:editId="70F3F344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3810</wp:posOffset>
                  </wp:positionV>
                  <wp:extent cx="2105025" cy="495300"/>
                  <wp:effectExtent l="0" t="0" r="9525" b="0"/>
                  <wp:wrapNone/>
                  <wp:docPr id="65489119" name="Picture 65489119" descr="C:\Users\Marija\AppData\Local\Microsoft\Windows\Temporary Internet Files\Content.Word\Potp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ija\AppData\Local\Microsoft\Windows\Temporary Internet Files\Content.Word\Potp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6AF0A0" w14:textId="77777777" w:rsidR="0050620D" w:rsidRDefault="0050620D" w:rsidP="00172359">
            <w:pPr>
              <w:rPr>
                <w:rFonts w:ascii="Trebuchet MS" w:hAnsi="Trebuchet MS" w:cs="Arial"/>
                <w:lang w:val="sr-Cyrl-RS"/>
              </w:rPr>
            </w:pPr>
          </w:p>
          <w:p w14:paraId="63A6A7F2" w14:textId="77777777" w:rsidR="00A60E66" w:rsidRDefault="00A60E66" w:rsidP="00172359">
            <w:pPr>
              <w:rPr>
                <w:rFonts w:ascii="Trebuchet MS" w:hAnsi="Trebuchet MS" w:cs="Arial"/>
                <w:lang w:val="sr-Cyrl-RS"/>
              </w:rPr>
            </w:pPr>
          </w:p>
          <w:p w14:paraId="2B728C3D" w14:textId="77777777" w:rsidR="00A60E66" w:rsidRDefault="00A60E66" w:rsidP="00172359">
            <w:pPr>
              <w:rPr>
                <w:rFonts w:ascii="Trebuchet MS" w:hAnsi="Trebuchet MS" w:cs="Arial"/>
                <w:lang w:val="sr-Cyrl-RS"/>
              </w:rPr>
            </w:pPr>
          </w:p>
          <w:p w14:paraId="535B599A" w14:textId="77777777" w:rsidR="00A60E66" w:rsidRDefault="00A60E66" w:rsidP="00172359">
            <w:pPr>
              <w:rPr>
                <w:rFonts w:ascii="Trebuchet MS" w:hAnsi="Trebuchet MS" w:cs="Arial"/>
                <w:lang w:val="sr-Cyrl-RS"/>
              </w:rPr>
            </w:pPr>
          </w:p>
          <w:p w14:paraId="77FC1D5A" w14:textId="77777777" w:rsidR="00A60E66" w:rsidRPr="00A60E66" w:rsidRDefault="00A60E66" w:rsidP="00172359">
            <w:pPr>
              <w:rPr>
                <w:rFonts w:ascii="Trebuchet MS" w:hAnsi="Trebuchet MS" w:cs="Arial"/>
                <w:lang w:val="sr-Cyrl-RS"/>
              </w:rPr>
            </w:pPr>
          </w:p>
        </w:tc>
      </w:tr>
      <w:tr w:rsidR="00413F82" w:rsidRPr="000B5312" w14:paraId="546B0BA9" w14:textId="77777777" w:rsidTr="00933F92">
        <w:trPr>
          <w:tblCellSpacing w:w="0" w:type="dxa"/>
        </w:trPr>
        <w:tc>
          <w:tcPr>
            <w:tcW w:w="3399" w:type="dxa"/>
            <w:gridSpan w:val="2"/>
            <w:hideMark/>
          </w:tcPr>
          <w:p w14:paraId="7A6FD579" w14:textId="399018C6" w:rsidR="00413F82" w:rsidRPr="000B5312" w:rsidRDefault="00144A0A" w:rsidP="003C3E2F">
            <w:pPr>
              <w:rPr>
                <w:rFonts w:ascii="Trebuchet MS" w:hAnsi="Trebuchet MS"/>
              </w:rPr>
            </w:pPr>
            <w:r w:rsidRPr="000B5312">
              <w:rPr>
                <w:rFonts w:ascii="Trebuchet MS" w:hAnsi="Trebuchet MS" w:cs="Arial"/>
              </w:rPr>
              <w:t xml:space="preserve">Број </w:t>
            </w:r>
            <w:r w:rsidRPr="000B5312">
              <w:rPr>
                <w:rFonts w:ascii="Trebuchet MS" w:hAnsi="Trebuchet MS" w:cs="Arial"/>
                <w:lang w:val="sr-Cyrl-RS"/>
              </w:rPr>
              <w:t>техничке документације</w:t>
            </w:r>
            <w:r w:rsidRPr="000B5312">
              <w:rPr>
                <w:rFonts w:ascii="Trebuchet MS" w:hAnsi="Trebuchet MS" w:cs="Arial"/>
              </w:rPr>
              <w:t>:</w:t>
            </w:r>
          </w:p>
        </w:tc>
        <w:tc>
          <w:tcPr>
            <w:tcW w:w="6686" w:type="dxa"/>
            <w:gridSpan w:val="2"/>
            <w:hideMark/>
          </w:tcPr>
          <w:p w14:paraId="3094B831" w14:textId="0FDADE3F" w:rsidR="00413F82" w:rsidRPr="00CC1C3C" w:rsidRDefault="00823EEC" w:rsidP="007164B7">
            <w:pPr>
              <w:rPr>
                <w:rFonts w:ascii="Trebuchet MS" w:hAnsi="Trebuchet MS" w:cs="Arial"/>
                <w:lang w:val="sr-Cyrl-RS"/>
              </w:rPr>
            </w:pPr>
            <w:r w:rsidRPr="000B5312">
              <w:rPr>
                <w:rFonts w:ascii="Trebuchet MS" w:hAnsi="Trebuchet MS" w:cs="Arial"/>
              </w:rPr>
              <w:t>24-0</w:t>
            </w:r>
            <w:r w:rsidR="00CC1C3C">
              <w:rPr>
                <w:rFonts w:ascii="Trebuchet MS" w:hAnsi="Trebuchet MS" w:cs="Arial"/>
                <w:lang w:val="sr-Cyrl-RS"/>
              </w:rPr>
              <w:t>7</w:t>
            </w:r>
            <w:r w:rsidRPr="000B5312">
              <w:rPr>
                <w:rFonts w:ascii="Trebuchet MS" w:hAnsi="Trebuchet MS" w:cs="Arial"/>
              </w:rPr>
              <w:t>-</w:t>
            </w:r>
            <w:r w:rsidR="00CC1C3C">
              <w:rPr>
                <w:rFonts w:ascii="Trebuchet MS" w:hAnsi="Trebuchet MS" w:cs="Arial"/>
                <w:lang w:val="sr-Cyrl-RS"/>
              </w:rPr>
              <w:t>33</w:t>
            </w:r>
          </w:p>
        </w:tc>
      </w:tr>
      <w:tr w:rsidR="00413F82" w:rsidRPr="000B5312" w14:paraId="17050148" w14:textId="77777777" w:rsidTr="00933F92">
        <w:trPr>
          <w:tblCellSpacing w:w="0" w:type="dxa"/>
        </w:trPr>
        <w:tc>
          <w:tcPr>
            <w:tcW w:w="3399" w:type="dxa"/>
            <w:gridSpan w:val="2"/>
          </w:tcPr>
          <w:p w14:paraId="29AB46C3" w14:textId="5261AD6E" w:rsidR="00413F82" w:rsidRPr="000B5312" w:rsidRDefault="0019434E" w:rsidP="003C3E2F">
            <w:pPr>
              <w:rPr>
                <w:rFonts w:ascii="Trebuchet MS" w:hAnsi="Trebuchet MS" w:cs="Arial"/>
              </w:rPr>
            </w:pPr>
            <w:r w:rsidRPr="000B5312">
              <w:rPr>
                <w:rFonts w:ascii="Trebuchet MS" w:hAnsi="Trebuchet MS" w:cs="Arial"/>
              </w:rPr>
              <w:t>Место и датум</w:t>
            </w:r>
            <w:r w:rsidR="00413F82" w:rsidRPr="000B5312">
              <w:rPr>
                <w:rFonts w:ascii="Trebuchet MS" w:hAnsi="Trebuchet MS" w:cs="Arial"/>
              </w:rPr>
              <w:t>:</w:t>
            </w:r>
          </w:p>
        </w:tc>
        <w:tc>
          <w:tcPr>
            <w:tcW w:w="6686" w:type="dxa"/>
            <w:gridSpan w:val="2"/>
          </w:tcPr>
          <w:p w14:paraId="2AC65DB0" w14:textId="1D24839E" w:rsidR="00413F82" w:rsidRPr="000B5312" w:rsidRDefault="0019434E" w:rsidP="00216697">
            <w:pPr>
              <w:rPr>
                <w:rFonts w:ascii="Trebuchet MS" w:hAnsi="Trebuchet MS" w:cs="Arial"/>
                <w:lang w:val="sr-Cyrl-RS"/>
              </w:rPr>
            </w:pPr>
            <w:r w:rsidRPr="000B5312">
              <w:rPr>
                <w:rFonts w:ascii="Trebuchet MS" w:hAnsi="Trebuchet MS" w:cs="Arial"/>
              </w:rPr>
              <w:t xml:space="preserve">Нови Сад, </w:t>
            </w:r>
            <w:r w:rsidR="0030074A">
              <w:rPr>
                <w:rFonts w:ascii="Trebuchet MS" w:hAnsi="Trebuchet MS" w:cs="Arial"/>
                <w:lang w:val="sr-Cyrl-RS"/>
              </w:rPr>
              <w:t>Август</w:t>
            </w:r>
            <w:r w:rsidR="00636172" w:rsidRPr="000B5312">
              <w:rPr>
                <w:rFonts w:ascii="Trebuchet MS" w:hAnsi="Trebuchet MS" w:cs="Arial"/>
                <w:lang w:val="sr-Cyrl-RS"/>
              </w:rPr>
              <w:t xml:space="preserve"> 202</w:t>
            </w:r>
            <w:r w:rsidR="0030074A">
              <w:rPr>
                <w:rFonts w:ascii="Trebuchet MS" w:hAnsi="Trebuchet MS" w:cs="Arial"/>
                <w:lang w:val="sr-Cyrl-RS"/>
              </w:rPr>
              <w:t>4</w:t>
            </w:r>
            <w:r w:rsidR="00636172" w:rsidRPr="000B5312">
              <w:rPr>
                <w:rFonts w:ascii="Trebuchet MS" w:hAnsi="Trebuchet MS" w:cs="Arial"/>
                <w:lang w:val="sr-Cyrl-RS"/>
              </w:rPr>
              <w:t>.</w:t>
            </w:r>
          </w:p>
        </w:tc>
      </w:tr>
    </w:tbl>
    <w:p w14:paraId="31BF7D73" w14:textId="55C6A0F7" w:rsidR="00C03145" w:rsidRDefault="00C03145" w:rsidP="003912AC">
      <w:pPr>
        <w:rPr>
          <w:rFonts w:ascii="Arial" w:hAnsi="Arial" w:cs="Arial"/>
          <w:b/>
          <w:lang w:val="sr-Cyrl-RS"/>
        </w:rPr>
      </w:pPr>
    </w:p>
    <w:sectPr w:rsidR="00C03145" w:rsidSect="002C494C">
      <w:headerReference w:type="default" r:id="rId9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DC799" w14:textId="77777777" w:rsidR="00647199" w:rsidRDefault="00647199" w:rsidP="007D5258">
      <w:pPr>
        <w:spacing w:after="0" w:line="240" w:lineRule="auto"/>
      </w:pPr>
      <w:r>
        <w:separator/>
      </w:r>
    </w:p>
  </w:endnote>
  <w:endnote w:type="continuationSeparator" w:id="0">
    <w:p w14:paraId="6C478C0D" w14:textId="77777777" w:rsidR="00647199" w:rsidRDefault="00647199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FA801" w14:textId="77777777" w:rsidR="00647199" w:rsidRDefault="00647199" w:rsidP="007D5258">
      <w:pPr>
        <w:spacing w:after="0" w:line="240" w:lineRule="auto"/>
      </w:pPr>
      <w:r>
        <w:separator/>
      </w:r>
    </w:p>
  </w:footnote>
  <w:footnote w:type="continuationSeparator" w:id="0">
    <w:p w14:paraId="03AE827F" w14:textId="77777777" w:rsidR="00647199" w:rsidRDefault="00647199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DF977" w14:textId="77777777" w:rsidR="00DB375C" w:rsidRDefault="00DB375C" w:rsidP="00575FB3">
    <w:pPr>
      <w:pStyle w:val="Header"/>
      <w:rPr>
        <w:lang w:val="sr-Cyrl-RS"/>
      </w:rPr>
    </w:pPr>
  </w:p>
  <w:p w14:paraId="79554239" w14:textId="77777777" w:rsidR="00DB375C" w:rsidRDefault="00DB375C" w:rsidP="00575FB3">
    <w:pPr>
      <w:pStyle w:val="Header"/>
      <w:rPr>
        <w:lang w:val="sr-Cyrl-RS"/>
      </w:rPr>
    </w:pPr>
  </w:p>
  <w:p w14:paraId="6E090514" w14:textId="535830CE" w:rsidR="00575FB3" w:rsidRPr="00575FB3" w:rsidRDefault="00575FB3" w:rsidP="00575FB3">
    <w:pPr>
      <w:pStyle w:val="Header"/>
    </w:pPr>
    <w:r>
      <w:rPr>
        <w:lang w:val="sr-Cyrl-R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637388">
    <w:abstractNumId w:val="2"/>
  </w:num>
  <w:num w:numId="2" w16cid:durableId="999500993">
    <w:abstractNumId w:val="12"/>
  </w:num>
  <w:num w:numId="3" w16cid:durableId="63719411">
    <w:abstractNumId w:val="18"/>
  </w:num>
  <w:num w:numId="4" w16cid:durableId="156846175">
    <w:abstractNumId w:val="20"/>
  </w:num>
  <w:num w:numId="5" w16cid:durableId="904489230">
    <w:abstractNumId w:val="7"/>
  </w:num>
  <w:num w:numId="6" w16cid:durableId="1467157924">
    <w:abstractNumId w:val="10"/>
  </w:num>
  <w:num w:numId="7" w16cid:durableId="854685323">
    <w:abstractNumId w:val="13"/>
  </w:num>
  <w:num w:numId="8" w16cid:durableId="886264154">
    <w:abstractNumId w:val="8"/>
  </w:num>
  <w:num w:numId="9" w16cid:durableId="899101251">
    <w:abstractNumId w:val="19"/>
  </w:num>
  <w:num w:numId="10" w16cid:durableId="1805079477">
    <w:abstractNumId w:val="1"/>
  </w:num>
  <w:num w:numId="11" w16cid:durableId="144705693">
    <w:abstractNumId w:val="17"/>
  </w:num>
  <w:num w:numId="12" w16cid:durableId="9306289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5438691">
    <w:abstractNumId w:val="5"/>
  </w:num>
  <w:num w:numId="14" w16cid:durableId="1293949337">
    <w:abstractNumId w:val="15"/>
  </w:num>
  <w:num w:numId="15" w16cid:durableId="1867908535">
    <w:abstractNumId w:val="16"/>
  </w:num>
  <w:num w:numId="16" w16cid:durableId="2026787801">
    <w:abstractNumId w:val="3"/>
  </w:num>
  <w:num w:numId="17" w16cid:durableId="1210071129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153446122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395783704">
    <w:abstractNumId w:val="9"/>
  </w:num>
  <w:num w:numId="20" w16cid:durableId="54158466">
    <w:abstractNumId w:val="4"/>
  </w:num>
  <w:num w:numId="21" w16cid:durableId="681660652">
    <w:abstractNumId w:val="14"/>
  </w:num>
  <w:num w:numId="22" w16cid:durableId="995644217">
    <w:abstractNumId w:val="6"/>
  </w:num>
  <w:num w:numId="23" w16cid:durableId="16855902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D19"/>
    <w:rsid w:val="000014DF"/>
    <w:rsid w:val="00010A96"/>
    <w:rsid w:val="00010D21"/>
    <w:rsid w:val="000225E9"/>
    <w:rsid w:val="00023135"/>
    <w:rsid w:val="00036422"/>
    <w:rsid w:val="00045F5E"/>
    <w:rsid w:val="0004676E"/>
    <w:rsid w:val="00056B39"/>
    <w:rsid w:val="00060042"/>
    <w:rsid w:val="0006016A"/>
    <w:rsid w:val="00060A10"/>
    <w:rsid w:val="00061CA1"/>
    <w:rsid w:val="000703E6"/>
    <w:rsid w:val="00076998"/>
    <w:rsid w:val="00092333"/>
    <w:rsid w:val="0009339D"/>
    <w:rsid w:val="000A2EBE"/>
    <w:rsid w:val="000A54B8"/>
    <w:rsid w:val="000B31F5"/>
    <w:rsid w:val="000B4F98"/>
    <w:rsid w:val="000B5312"/>
    <w:rsid w:val="000C397F"/>
    <w:rsid w:val="000C7355"/>
    <w:rsid w:val="000E027D"/>
    <w:rsid w:val="000E19FF"/>
    <w:rsid w:val="000E4433"/>
    <w:rsid w:val="000E4770"/>
    <w:rsid w:val="000E4E77"/>
    <w:rsid w:val="000E60B8"/>
    <w:rsid w:val="000E644A"/>
    <w:rsid w:val="000E6504"/>
    <w:rsid w:val="000E7BF3"/>
    <w:rsid w:val="000F6CE8"/>
    <w:rsid w:val="000F79F7"/>
    <w:rsid w:val="0010746F"/>
    <w:rsid w:val="0011027F"/>
    <w:rsid w:val="001143B9"/>
    <w:rsid w:val="001157F6"/>
    <w:rsid w:val="00115FD7"/>
    <w:rsid w:val="00120EF2"/>
    <w:rsid w:val="00127C38"/>
    <w:rsid w:val="001324A4"/>
    <w:rsid w:val="0013252F"/>
    <w:rsid w:val="00134111"/>
    <w:rsid w:val="001404FC"/>
    <w:rsid w:val="00141446"/>
    <w:rsid w:val="00143FBD"/>
    <w:rsid w:val="00144A0A"/>
    <w:rsid w:val="001472EE"/>
    <w:rsid w:val="00152842"/>
    <w:rsid w:val="00153411"/>
    <w:rsid w:val="001566E4"/>
    <w:rsid w:val="001568D1"/>
    <w:rsid w:val="00173D16"/>
    <w:rsid w:val="00181EDA"/>
    <w:rsid w:val="00185424"/>
    <w:rsid w:val="001876BA"/>
    <w:rsid w:val="0019238D"/>
    <w:rsid w:val="0019434E"/>
    <w:rsid w:val="001A2671"/>
    <w:rsid w:val="001B04A5"/>
    <w:rsid w:val="001B209D"/>
    <w:rsid w:val="001B618F"/>
    <w:rsid w:val="001B6B50"/>
    <w:rsid w:val="001B7FB8"/>
    <w:rsid w:val="001C26D5"/>
    <w:rsid w:val="001C51B4"/>
    <w:rsid w:val="001C5A04"/>
    <w:rsid w:val="001C7501"/>
    <w:rsid w:val="001D1743"/>
    <w:rsid w:val="001D3FB3"/>
    <w:rsid w:val="001D4F95"/>
    <w:rsid w:val="001E7A6F"/>
    <w:rsid w:val="001F3197"/>
    <w:rsid w:val="001F5D48"/>
    <w:rsid w:val="001F66B5"/>
    <w:rsid w:val="00201A91"/>
    <w:rsid w:val="0020233B"/>
    <w:rsid w:val="00211B52"/>
    <w:rsid w:val="00216697"/>
    <w:rsid w:val="0022602B"/>
    <w:rsid w:val="00227892"/>
    <w:rsid w:val="00227B01"/>
    <w:rsid w:val="00236879"/>
    <w:rsid w:val="00242F17"/>
    <w:rsid w:val="00245D40"/>
    <w:rsid w:val="00250554"/>
    <w:rsid w:val="00251DCD"/>
    <w:rsid w:val="0025224D"/>
    <w:rsid w:val="002653A7"/>
    <w:rsid w:val="00266431"/>
    <w:rsid w:val="00285201"/>
    <w:rsid w:val="00292792"/>
    <w:rsid w:val="00294CAD"/>
    <w:rsid w:val="0029554F"/>
    <w:rsid w:val="002A1DD6"/>
    <w:rsid w:val="002A29D2"/>
    <w:rsid w:val="002A4674"/>
    <w:rsid w:val="002A6BE6"/>
    <w:rsid w:val="002A7E57"/>
    <w:rsid w:val="002B60D8"/>
    <w:rsid w:val="002C494C"/>
    <w:rsid w:val="002D1692"/>
    <w:rsid w:val="002D5C19"/>
    <w:rsid w:val="002E044F"/>
    <w:rsid w:val="002E43E1"/>
    <w:rsid w:val="002E4456"/>
    <w:rsid w:val="002E6C00"/>
    <w:rsid w:val="002E7563"/>
    <w:rsid w:val="002F2D25"/>
    <w:rsid w:val="002F66E7"/>
    <w:rsid w:val="0030074A"/>
    <w:rsid w:val="003007A9"/>
    <w:rsid w:val="0031249C"/>
    <w:rsid w:val="00312F75"/>
    <w:rsid w:val="00314A14"/>
    <w:rsid w:val="00327301"/>
    <w:rsid w:val="0033296A"/>
    <w:rsid w:val="003333E4"/>
    <w:rsid w:val="0034296F"/>
    <w:rsid w:val="003547DD"/>
    <w:rsid w:val="00354A5D"/>
    <w:rsid w:val="00357D7B"/>
    <w:rsid w:val="003626DD"/>
    <w:rsid w:val="00362A8E"/>
    <w:rsid w:val="003667EA"/>
    <w:rsid w:val="00371530"/>
    <w:rsid w:val="00372B01"/>
    <w:rsid w:val="003733CE"/>
    <w:rsid w:val="00375682"/>
    <w:rsid w:val="003838EA"/>
    <w:rsid w:val="00384AE8"/>
    <w:rsid w:val="0038512D"/>
    <w:rsid w:val="00386E7B"/>
    <w:rsid w:val="003912AC"/>
    <w:rsid w:val="00396A58"/>
    <w:rsid w:val="003A193D"/>
    <w:rsid w:val="003A295B"/>
    <w:rsid w:val="003A70E5"/>
    <w:rsid w:val="003B22D3"/>
    <w:rsid w:val="003B6EEB"/>
    <w:rsid w:val="003C2A34"/>
    <w:rsid w:val="003C34BB"/>
    <w:rsid w:val="003C6031"/>
    <w:rsid w:val="003D13D6"/>
    <w:rsid w:val="003E2711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000"/>
    <w:rsid w:val="0042124F"/>
    <w:rsid w:val="00436FC0"/>
    <w:rsid w:val="00442D38"/>
    <w:rsid w:val="00450A5F"/>
    <w:rsid w:val="00452F21"/>
    <w:rsid w:val="00457EE5"/>
    <w:rsid w:val="0046017F"/>
    <w:rsid w:val="00463F69"/>
    <w:rsid w:val="00465317"/>
    <w:rsid w:val="004721D5"/>
    <w:rsid w:val="00473A42"/>
    <w:rsid w:val="0047676E"/>
    <w:rsid w:val="004829E6"/>
    <w:rsid w:val="004A0F28"/>
    <w:rsid w:val="004A1E41"/>
    <w:rsid w:val="004A31D6"/>
    <w:rsid w:val="004B19E6"/>
    <w:rsid w:val="004B22BF"/>
    <w:rsid w:val="004B5288"/>
    <w:rsid w:val="004C31AD"/>
    <w:rsid w:val="004C74D0"/>
    <w:rsid w:val="004D7D6F"/>
    <w:rsid w:val="004E6857"/>
    <w:rsid w:val="004F07C7"/>
    <w:rsid w:val="004F58A1"/>
    <w:rsid w:val="005052A4"/>
    <w:rsid w:val="0050620D"/>
    <w:rsid w:val="005063A0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587"/>
    <w:rsid w:val="00546183"/>
    <w:rsid w:val="0056051E"/>
    <w:rsid w:val="005610FB"/>
    <w:rsid w:val="005676D8"/>
    <w:rsid w:val="00571BF5"/>
    <w:rsid w:val="00571E5A"/>
    <w:rsid w:val="005739C7"/>
    <w:rsid w:val="00575FB3"/>
    <w:rsid w:val="00582FE3"/>
    <w:rsid w:val="0058611D"/>
    <w:rsid w:val="0058712A"/>
    <w:rsid w:val="0059167E"/>
    <w:rsid w:val="005923CB"/>
    <w:rsid w:val="005979E9"/>
    <w:rsid w:val="005A1536"/>
    <w:rsid w:val="005A30B1"/>
    <w:rsid w:val="005A7196"/>
    <w:rsid w:val="005B297E"/>
    <w:rsid w:val="005C3BC4"/>
    <w:rsid w:val="005C4055"/>
    <w:rsid w:val="005C5FFF"/>
    <w:rsid w:val="005D00A2"/>
    <w:rsid w:val="005D4399"/>
    <w:rsid w:val="005E2502"/>
    <w:rsid w:val="005F6EB9"/>
    <w:rsid w:val="006117EA"/>
    <w:rsid w:val="00617C37"/>
    <w:rsid w:val="00620ABD"/>
    <w:rsid w:val="00636172"/>
    <w:rsid w:val="00640D07"/>
    <w:rsid w:val="00641964"/>
    <w:rsid w:val="0064434D"/>
    <w:rsid w:val="006444B4"/>
    <w:rsid w:val="00647199"/>
    <w:rsid w:val="00656CC6"/>
    <w:rsid w:val="006620ED"/>
    <w:rsid w:val="00674FA0"/>
    <w:rsid w:val="00680678"/>
    <w:rsid w:val="00680F9E"/>
    <w:rsid w:val="006834ED"/>
    <w:rsid w:val="006850DD"/>
    <w:rsid w:val="00691915"/>
    <w:rsid w:val="00693482"/>
    <w:rsid w:val="006962F6"/>
    <w:rsid w:val="00697964"/>
    <w:rsid w:val="00697D4B"/>
    <w:rsid w:val="006A1B6E"/>
    <w:rsid w:val="006A7A31"/>
    <w:rsid w:val="006B659F"/>
    <w:rsid w:val="006C29DE"/>
    <w:rsid w:val="006C341A"/>
    <w:rsid w:val="006C3A9C"/>
    <w:rsid w:val="006D5850"/>
    <w:rsid w:val="006D680D"/>
    <w:rsid w:val="006E2ED4"/>
    <w:rsid w:val="006E32FD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164B7"/>
    <w:rsid w:val="007241A6"/>
    <w:rsid w:val="0072600A"/>
    <w:rsid w:val="00732ABB"/>
    <w:rsid w:val="00732E47"/>
    <w:rsid w:val="007334EA"/>
    <w:rsid w:val="0073680C"/>
    <w:rsid w:val="00741CB1"/>
    <w:rsid w:val="00741E70"/>
    <w:rsid w:val="0074406D"/>
    <w:rsid w:val="007457D9"/>
    <w:rsid w:val="00746750"/>
    <w:rsid w:val="00747EFA"/>
    <w:rsid w:val="0075011E"/>
    <w:rsid w:val="00751EE5"/>
    <w:rsid w:val="00757669"/>
    <w:rsid w:val="007642F6"/>
    <w:rsid w:val="00764F20"/>
    <w:rsid w:val="0077153C"/>
    <w:rsid w:val="00775167"/>
    <w:rsid w:val="007759D9"/>
    <w:rsid w:val="00776509"/>
    <w:rsid w:val="00787216"/>
    <w:rsid w:val="00787A2B"/>
    <w:rsid w:val="0079370C"/>
    <w:rsid w:val="00796787"/>
    <w:rsid w:val="007A16A7"/>
    <w:rsid w:val="007A2465"/>
    <w:rsid w:val="007A3D28"/>
    <w:rsid w:val="007A49AC"/>
    <w:rsid w:val="007A72E6"/>
    <w:rsid w:val="007B053A"/>
    <w:rsid w:val="007B7CF0"/>
    <w:rsid w:val="007C628B"/>
    <w:rsid w:val="007C635A"/>
    <w:rsid w:val="007C64DB"/>
    <w:rsid w:val="007D47E9"/>
    <w:rsid w:val="007D4CA9"/>
    <w:rsid w:val="007D5258"/>
    <w:rsid w:val="007D6448"/>
    <w:rsid w:val="007E0816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1A6"/>
    <w:rsid w:val="00811239"/>
    <w:rsid w:val="00822E96"/>
    <w:rsid w:val="00823EEC"/>
    <w:rsid w:val="00824B34"/>
    <w:rsid w:val="0083220C"/>
    <w:rsid w:val="0083353F"/>
    <w:rsid w:val="008352A5"/>
    <w:rsid w:val="008409CA"/>
    <w:rsid w:val="008433D2"/>
    <w:rsid w:val="00851128"/>
    <w:rsid w:val="008516F1"/>
    <w:rsid w:val="00855AC9"/>
    <w:rsid w:val="008633D3"/>
    <w:rsid w:val="008645C1"/>
    <w:rsid w:val="00865473"/>
    <w:rsid w:val="00871373"/>
    <w:rsid w:val="00872AF0"/>
    <w:rsid w:val="008762EB"/>
    <w:rsid w:val="00877956"/>
    <w:rsid w:val="00877DCF"/>
    <w:rsid w:val="008871DB"/>
    <w:rsid w:val="0089199B"/>
    <w:rsid w:val="008A1B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3F92"/>
    <w:rsid w:val="00934340"/>
    <w:rsid w:val="0094010D"/>
    <w:rsid w:val="00942610"/>
    <w:rsid w:val="00947048"/>
    <w:rsid w:val="00955CB5"/>
    <w:rsid w:val="0095634F"/>
    <w:rsid w:val="00960660"/>
    <w:rsid w:val="009609C3"/>
    <w:rsid w:val="009664CA"/>
    <w:rsid w:val="00972D62"/>
    <w:rsid w:val="009751B5"/>
    <w:rsid w:val="00975DBE"/>
    <w:rsid w:val="009857EB"/>
    <w:rsid w:val="00985BC9"/>
    <w:rsid w:val="00992AFF"/>
    <w:rsid w:val="009950CE"/>
    <w:rsid w:val="009970B7"/>
    <w:rsid w:val="009B6445"/>
    <w:rsid w:val="009B6704"/>
    <w:rsid w:val="009B6A95"/>
    <w:rsid w:val="009B7A4C"/>
    <w:rsid w:val="009C0677"/>
    <w:rsid w:val="009C2A13"/>
    <w:rsid w:val="009D3DD2"/>
    <w:rsid w:val="009D7231"/>
    <w:rsid w:val="009E0816"/>
    <w:rsid w:val="009E2125"/>
    <w:rsid w:val="009E376C"/>
    <w:rsid w:val="009F6A21"/>
    <w:rsid w:val="009F75DB"/>
    <w:rsid w:val="00A007E2"/>
    <w:rsid w:val="00A05D19"/>
    <w:rsid w:val="00A133FC"/>
    <w:rsid w:val="00A1386C"/>
    <w:rsid w:val="00A204ED"/>
    <w:rsid w:val="00A2102D"/>
    <w:rsid w:val="00A21F96"/>
    <w:rsid w:val="00A31521"/>
    <w:rsid w:val="00A32013"/>
    <w:rsid w:val="00A40533"/>
    <w:rsid w:val="00A535CB"/>
    <w:rsid w:val="00A6076F"/>
    <w:rsid w:val="00A60E66"/>
    <w:rsid w:val="00A629EB"/>
    <w:rsid w:val="00A62D62"/>
    <w:rsid w:val="00A76A05"/>
    <w:rsid w:val="00A84CD5"/>
    <w:rsid w:val="00A85AF4"/>
    <w:rsid w:val="00A90867"/>
    <w:rsid w:val="00A91CA8"/>
    <w:rsid w:val="00A92891"/>
    <w:rsid w:val="00A9596B"/>
    <w:rsid w:val="00AB444E"/>
    <w:rsid w:val="00AB61BD"/>
    <w:rsid w:val="00AB6C2B"/>
    <w:rsid w:val="00AB77D7"/>
    <w:rsid w:val="00AC0292"/>
    <w:rsid w:val="00AC2DAE"/>
    <w:rsid w:val="00AC648F"/>
    <w:rsid w:val="00AC7CE7"/>
    <w:rsid w:val="00AD095A"/>
    <w:rsid w:val="00AD1467"/>
    <w:rsid w:val="00AD155C"/>
    <w:rsid w:val="00AD5B24"/>
    <w:rsid w:val="00AD6E25"/>
    <w:rsid w:val="00AE504C"/>
    <w:rsid w:val="00AF045F"/>
    <w:rsid w:val="00AF28EE"/>
    <w:rsid w:val="00AF6D2F"/>
    <w:rsid w:val="00B07660"/>
    <w:rsid w:val="00B10639"/>
    <w:rsid w:val="00B109A6"/>
    <w:rsid w:val="00B119E3"/>
    <w:rsid w:val="00B228A5"/>
    <w:rsid w:val="00B427C2"/>
    <w:rsid w:val="00B4296D"/>
    <w:rsid w:val="00B45733"/>
    <w:rsid w:val="00B459F8"/>
    <w:rsid w:val="00B45FBB"/>
    <w:rsid w:val="00B5140F"/>
    <w:rsid w:val="00B51D6D"/>
    <w:rsid w:val="00B70390"/>
    <w:rsid w:val="00B70D78"/>
    <w:rsid w:val="00B74FA7"/>
    <w:rsid w:val="00B75D2C"/>
    <w:rsid w:val="00B80BA9"/>
    <w:rsid w:val="00B82146"/>
    <w:rsid w:val="00B82A8F"/>
    <w:rsid w:val="00B85B2B"/>
    <w:rsid w:val="00B87809"/>
    <w:rsid w:val="00BA05A1"/>
    <w:rsid w:val="00BA4430"/>
    <w:rsid w:val="00BA6F5C"/>
    <w:rsid w:val="00BD0787"/>
    <w:rsid w:val="00BD0A7D"/>
    <w:rsid w:val="00BF0AFA"/>
    <w:rsid w:val="00BF57F5"/>
    <w:rsid w:val="00BF75AF"/>
    <w:rsid w:val="00C0110D"/>
    <w:rsid w:val="00C01C6F"/>
    <w:rsid w:val="00C03145"/>
    <w:rsid w:val="00C1050D"/>
    <w:rsid w:val="00C105E4"/>
    <w:rsid w:val="00C169F2"/>
    <w:rsid w:val="00C259BC"/>
    <w:rsid w:val="00C2798E"/>
    <w:rsid w:val="00C357A1"/>
    <w:rsid w:val="00C53C99"/>
    <w:rsid w:val="00C57E88"/>
    <w:rsid w:val="00C742E1"/>
    <w:rsid w:val="00C802A9"/>
    <w:rsid w:val="00C80D2A"/>
    <w:rsid w:val="00C8169C"/>
    <w:rsid w:val="00C83FF8"/>
    <w:rsid w:val="00C851B3"/>
    <w:rsid w:val="00C91444"/>
    <w:rsid w:val="00C91D33"/>
    <w:rsid w:val="00CA4ACB"/>
    <w:rsid w:val="00CA6D4C"/>
    <w:rsid w:val="00CA7733"/>
    <w:rsid w:val="00CB5C89"/>
    <w:rsid w:val="00CB6020"/>
    <w:rsid w:val="00CB744A"/>
    <w:rsid w:val="00CC1C3C"/>
    <w:rsid w:val="00CC4492"/>
    <w:rsid w:val="00CC7D20"/>
    <w:rsid w:val="00CD3134"/>
    <w:rsid w:val="00CD555D"/>
    <w:rsid w:val="00CD5FD1"/>
    <w:rsid w:val="00CE12ED"/>
    <w:rsid w:val="00CE3CFC"/>
    <w:rsid w:val="00CE4112"/>
    <w:rsid w:val="00CE487C"/>
    <w:rsid w:val="00CF235C"/>
    <w:rsid w:val="00CF64EE"/>
    <w:rsid w:val="00CF6741"/>
    <w:rsid w:val="00CF7503"/>
    <w:rsid w:val="00D02646"/>
    <w:rsid w:val="00D0477A"/>
    <w:rsid w:val="00D05524"/>
    <w:rsid w:val="00D13730"/>
    <w:rsid w:val="00D17061"/>
    <w:rsid w:val="00D22585"/>
    <w:rsid w:val="00D22EF9"/>
    <w:rsid w:val="00D24C6D"/>
    <w:rsid w:val="00D2572C"/>
    <w:rsid w:val="00D25D34"/>
    <w:rsid w:val="00D273FA"/>
    <w:rsid w:val="00D2799D"/>
    <w:rsid w:val="00D51992"/>
    <w:rsid w:val="00D52344"/>
    <w:rsid w:val="00D62B14"/>
    <w:rsid w:val="00D63EFC"/>
    <w:rsid w:val="00D7695A"/>
    <w:rsid w:val="00D82276"/>
    <w:rsid w:val="00D970BB"/>
    <w:rsid w:val="00D97B6D"/>
    <w:rsid w:val="00DA3D76"/>
    <w:rsid w:val="00DA5617"/>
    <w:rsid w:val="00DB3257"/>
    <w:rsid w:val="00DB375C"/>
    <w:rsid w:val="00DB69BF"/>
    <w:rsid w:val="00DC0A35"/>
    <w:rsid w:val="00DC2748"/>
    <w:rsid w:val="00DD3328"/>
    <w:rsid w:val="00DD4E01"/>
    <w:rsid w:val="00DE6725"/>
    <w:rsid w:val="00DE76AD"/>
    <w:rsid w:val="00DF0A54"/>
    <w:rsid w:val="00E06B22"/>
    <w:rsid w:val="00E07ACF"/>
    <w:rsid w:val="00E14769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77530"/>
    <w:rsid w:val="00E8015F"/>
    <w:rsid w:val="00E81474"/>
    <w:rsid w:val="00E83CEE"/>
    <w:rsid w:val="00E8751E"/>
    <w:rsid w:val="00E922B6"/>
    <w:rsid w:val="00E942DD"/>
    <w:rsid w:val="00E95338"/>
    <w:rsid w:val="00EA492E"/>
    <w:rsid w:val="00EB163E"/>
    <w:rsid w:val="00EB1D2E"/>
    <w:rsid w:val="00EB42BC"/>
    <w:rsid w:val="00EB68CE"/>
    <w:rsid w:val="00EC2874"/>
    <w:rsid w:val="00ED691B"/>
    <w:rsid w:val="00EE3942"/>
    <w:rsid w:val="00EF059D"/>
    <w:rsid w:val="00EF59B6"/>
    <w:rsid w:val="00EF6BA1"/>
    <w:rsid w:val="00EF7B1C"/>
    <w:rsid w:val="00F01B93"/>
    <w:rsid w:val="00F02DC6"/>
    <w:rsid w:val="00F033DC"/>
    <w:rsid w:val="00F14751"/>
    <w:rsid w:val="00F15085"/>
    <w:rsid w:val="00F215F0"/>
    <w:rsid w:val="00F26FC9"/>
    <w:rsid w:val="00F30DDD"/>
    <w:rsid w:val="00F30DE1"/>
    <w:rsid w:val="00F32FDB"/>
    <w:rsid w:val="00F33DE1"/>
    <w:rsid w:val="00F33FE9"/>
    <w:rsid w:val="00F35065"/>
    <w:rsid w:val="00F37F0B"/>
    <w:rsid w:val="00F40ACB"/>
    <w:rsid w:val="00F40F9D"/>
    <w:rsid w:val="00F41F60"/>
    <w:rsid w:val="00F43C2F"/>
    <w:rsid w:val="00F50336"/>
    <w:rsid w:val="00F504E2"/>
    <w:rsid w:val="00F5500A"/>
    <w:rsid w:val="00F55975"/>
    <w:rsid w:val="00F57684"/>
    <w:rsid w:val="00F64C81"/>
    <w:rsid w:val="00F72EA3"/>
    <w:rsid w:val="00F75410"/>
    <w:rsid w:val="00F82D76"/>
    <w:rsid w:val="00F8578C"/>
    <w:rsid w:val="00F90840"/>
    <w:rsid w:val="00F90934"/>
    <w:rsid w:val="00F914DF"/>
    <w:rsid w:val="00FA0F5F"/>
    <w:rsid w:val="00FA319A"/>
    <w:rsid w:val="00FA7D7A"/>
    <w:rsid w:val="00FB71B1"/>
    <w:rsid w:val="00FC70DB"/>
    <w:rsid w:val="00FC7B27"/>
    <w:rsid w:val="00FE0093"/>
    <w:rsid w:val="00FE09FD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D077F86-F831-40A0-A4C1-A130E5D2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A8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A0942-71C9-4104-A0B4-2D12BCB4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209</cp:revision>
  <cp:lastPrinted>2017-04-06T16:34:00Z</cp:lastPrinted>
  <dcterms:created xsi:type="dcterms:W3CDTF">2016-02-11T13:33:00Z</dcterms:created>
  <dcterms:modified xsi:type="dcterms:W3CDTF">2025-08-22T01:19:00Z</dcterms:modified>
</cp:coreProperties>
</file>